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A77E2" w14:textId="56FF6AB4" w:rsidR="00DD01DB" w:rsidRPr="00CB2262" w:rsidRDefault="00CB2262" w:rsidP="00CB22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Terms of Reference</w:t>
      </w:r>
      <w:r w:rsidR="00DD01DB" w:rsidRPr="00CB2262">
        <w:rPr>
          <w:rFonts w:ascii="Times New Roman" w:hAnsi="Times New Roman" w:cs="Times New Roman"/>
          <w:b/>
          <w:sz w:val="24"/>
          <w:szCs w:val="24"/>
        </w:rPr>
        <w:t xml:space="preserve"> for </w:t>
      </w:r>
      <w:r>
        <w:rPr>
          <w:rFonts w:ascii="Times New Roman" w:hAnsi="Times New Roman" w:cs="Times New Roman"/>
          <w:b/>
          <w:sz w:val="24"/>
          <w:szCs w:val="24"/>
        </w:rPr>
        <w:t xml:space="preserve">the post of </w:t>
      </w:r>
      <w:r w:rsidR="0071465D">
        <w:rPr>
          <w:rFonts w:ascii="Times New Roman" w:hAnsi="Times New Roman" w:cs="Times New Roman"/>
          <w:b/>
          <w:sz w:val="24"/>
          <w:szCs w:val="24"/>
        </w:rPr>
        <w:t>Accountant</w:t>
      </w:r>
      <w:r w:rsidR="00DD01DB" w:rsidRPr="00CB22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25EE00" w14:textId="77777777" w:rsidR="00DD01DB" w:rsidRPr="00CB2262" w:rsidRDefault="00DD01DB" w:rsidP="00CB22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262">
        <w:rPr>
          <w:rFonts w:ascii="Times New Roman" w:hAnsi="Times New Roman" w:cs="Times New Roman"/>
          <w:b/>
          <w:sz w:val="24"/>
          <w:szCs w:val="24"/>
        </w:rPr>
        <w:t xml:space="preserve">Overall Responsibilities </w:t>
      </w:r>
    </w:p>
    <w:p w14:paraId="782821C1" w14:textId="5A331A02" w:rsidR="00DD01DB" w:rsidRPr="00CB2262" w:rsidRDefault="00DD01DB" w:rsidP="00CB2262">
      <w:pPr>
        <w:jc w:val="both"/>
        <w:rPr>
          <w:rFonts w:ascii="Times New Roman" w:hAnsi="Times New Roman" w:cs="Times New Roman"/>
          <w:sz w:val="24"/>
          <w:szCs w:val="24"/>
        </w:rPr>
      </w:pPr>
      <w:r w:rsidRPr="00CB2262">
        <w:rPr>
          <w:rFonts w:ascii="Times New Roman" w:hAnsi="Times New Roman" w:cs="Times New Roman"/>
          <w:sz w:val="24"/>
          <w:szCs w:val="24"/>
        </w:rPr>
        <w:t xml:space="preserve">The </w:t>
      </w:r>
      <w:r w:rsidR="0071465D">
        <w:rPr>
          <w:rFonts w:ascii="Times New Roman" w:hAnsi="Times New Roman" w:cs="Times New Roman"/>
          <w:sz w:val="24"/>
          <w:szCs w:val="24"/>
        </w:rPr>
        <w:t>Accountant</w:t>
      </w:r>
      <w:r w:rsidRPr="00CB2262">
        <w:rPr>
          <w:rFonts w:ascii="Times New Roman" w:hAnsi="Times New Roman" w:cs="Times New Roman"/>
          <w:sz w:val="24"/>
          <w:szCs w:val="24"/>
        </w:rPr>
        <w:t xml:space="preserve">, Finance and </w:t>
      </w:r>
      <w:r w:rsidR="0071465D">
        <w:rPr>
          <w:rFonts w:ascii="Times New Roman" w:hAnsi="Times New Roman" w:cs="Times New Roman"/>
          <w:sz w:val="24"/>
          <w:szCs w:val="24"/>
        </w:rPr>
        <w:t xml:space="preserve">Corporate Services </w:t>
      </w:r>
      <w:r w:rsidRPr="00CB2262">
        <w:rPr>
          <w:rFonts w:ascii="Times New Roman" w:hAnsi="Times New Roman" w:cs="Times New Roman"/>
          <w:sz w:val="24"/>
          <w:szCs w:val="24"/>
        </w:rPr>
        <w:t xml:space="preserve">Division, </w:t>
      </w:r>
      <w:bookmarkStart w:id="0" w:name="_GoBack"/>
      <w:bookmarkEnd w:id="0"/>
      <w:r w:rsidRPr="00CB2262">
        <w:rPr>
          <w:rFonts w:ascii="Times New Roman" w:hAnsi="Times New Roman" w:cs="Times New Roman"/>
          <w:sz w:val="24"/>
          <w:szCs w:val="24"/>
        </w:rPr>
        <w:t xml:space="preserve">shall work under the supervision of the concerned Managers and shall carry out all functions specified in this </w:t>
      </w:r>
      <w:proofErr w:type="spellStart"/>
      <w:r w:rsidRPr="00CB2262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Pr="00CB22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A3EC50" w14:textId="77777777" w:rsidR="00DD01DB" w:rsidRPr="00CB2262" w:rsidRDefault="00DD01DB" w:rsidP="00CB22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262">
        <w:rPr>
          <w:rFonts w:ascii="Times New Roman" w:hAnsi="Times New Roman" w:cs="Times New Roman"/>
          <w:b/>
          <w:sz w:val="24"/>
          <w:szCs w:val="24"/>
        </w:rPr>
        <w:t xml:space="preserve">Specific Responsibilities He/she shall perform the following specific responsibilities: </w:t>
      </w:r>
    </w:p>
    <w:p w14:paraId="49AD9500" w14:textId="77777777" w:rsidR="00DD01DB" w:rsidRPr="00CB2262" w:rsidRDefault="00DD01DB" w:rsidP="00CB226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262">
        <w:rPr>
          <w:rFonts w:ascii="Times New Roman" w:hAnsi="Times New Roman" w:cs="Times New Roman"/>
          <w:sz w:val="24"/>
          <w:szCs w:val="24"/>
        </w:rPr>
        <w:t xml:space="preserve">Accounting work which may include, receiving of </w:t>
      </w:r>
      <w:proofErr w:type="spellStart"/>
      <w:r w:rsidRPr="00CB2262">
        <w:rPr>
          <w:rFonts w:ascii="Times New Roman" w:hAnsi="Times New Roman" w:cs="Times New Roman"/>
          <w:sz w:val="24"/>
          <w:szCs w:val="24"/>
        </w:rPr>
        <w:t>cheques</w:t>
      </w:r>
      <w:proofErr w:type="spellEnd"/>
      <w:r w:rsidRPr="00CB2262">
        <w:rPr>
          <w:rFonts w:ascii="Times New Roman" w:hAnsi="Times New Roman" w:cs="Times New Roman"/>
          <w:sz w:val="24"/>
          <w:szCs w:val="24"/>
        </w:rPr>
        <w:t>/cash, depositing them into the bank and passing the necessary entries.</w:t>
      </w:r>
    </w:p>
    <w:p w14:paraId="2339F5F9" w14:textId="77777777" w:rsidR="00DD01DB" w:rsidRPr="00CB2262" w:rsidRDefault="00DD01DB" w:rsidP="00CB22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262">
        <w:rPr>
          <w:rFonts w:ascii="Times New Roman" w:hAnsi="Times New Roman" w:cs="Times New Roman"/>
          <w:sz w:val="24"/>
          <w:szCs w:val="24"/>
        </w:rPr>
        <w:t xml:space="preserve">Payment related works like preparing </w:t>
      </w:r>
      <w:proofErr w:type="spellStart"/>
      <w:r w:rsidRPr="00CB2262">
        <w:rPr>
          <w:rFonts w:ascii="Times New Roman" w:hAnsi="Times New Roman" w:cs="Times New Roman"/>
          <w:sz w:val="24"/>
          <w:szCs w:val="24"/>
        </w:rPr>
        <w:t>cheques</w:t>
      </w:r>
      <w:proofErr w:type="spellEnd"/>
      <w:r w:rsidRPr="00CB2262">
        <w:rPr>
          <w:rFonts w:ascii="Times New Roman" w:hAnsi="Times New Roman" w:cs="Times New Roman"/>
          <w:sz w:val="24"/>
          <w:szCs w:val="24"/>
        </w:rPr>
        <w:t xml:space="preserve">, verifying bills and passing necessary entries. </w:t>
      </w:r>
    </w:p>
    <w:p w14:paraId="019E0430" w14:textId="77777777" w:rsidR="00DD01DB" w:rsidRPr="00CB2262" w:rsidRDefault="00DD01DB" w:rsidP="00CB22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262">
        <w:rPr>
          <w:rFonts w:ascii="Times New Roman" w:hAnsi="Times New Roman" w:cs="Times New Roman"/>
          <w:sz w:val="24"/>
          <w:szCs w:val="24"/>
        </w:rPr>
        <w:t xml:space="preserve">Reconciliation works like ledger reconciliations, party reconciliations, bank reconciliations and any other </w:t>
      </w:r>
      <w:r w:rsidR="00CB2262" w:rsidRPr="00CB2262">
        <w:rPr>
          <w:rFonts w:ascii="Times New Roman" w:hAnsi="Times New Roman" w:cs="Times New Roman"/>
          <w:sz w:val="24"/>
          <w:szCs w:val="24"/>
        </w:rPr>
        <w:t>reconciliation</w:t>
      </w:r>
      <w:r w:rsidRPr="00CB2262">
        <w:rPr>
          <w:rFonts w:ascii="Times New Roman" w:hAnsi="Times New Roman" w:cs="Times New Roman"/>
          <w:sz w:val="24"/>
          <w:szCs w:val="24"/>
        </w:rPr>
        <w:t xml:space="preserve"> necessary.  </w:t>
      </w:r>
    </w:p>
    <w:p w14:paraId="261357CB" w14:textId="77777777" w:rsidR="00DD01DB" w:rsidRPr="00CB2262" w:rsidRDefault="00DD01DB" w:rsidP="00CB22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262">
        <w:rPr>
          <w:rFonts w:ascii="Times New Roman" w:hAnsi="Times New Roman" w:cs="Times New Roman"/>
          <w:sz w:val="24"/>
          <w:szCs w:val="24"/>
        </w:rPr>
        <w:t xml:space="preserve">Safe custody of the financial documents and data and, </w:t>
      </w:r>
    </w:p>
    <w:p w14:paraId="4F1BBC9F" w14:textId="77777777" w:rsidR="00DD01DB" w:rsidRPr="00CB2262" w:rsidRDefault="00DD01DB" w:rsidP="00CB22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262">
        <w:rPr>
          <w:rFonts w:ascii="Times New Roman" w:hAnsi="Times New Roman" w:cs="Times New Roman"/>
          <w:sz w:val="24"/>
          <w:szCs w:val="24"/>
        </w:rPr>
        <w:t>Any other such work assigned by the Supervisor.</w:t>
      </w:r>
    </w:p>
    <w:p w14:paraId="761FF5BD" w14:textId="77777777" w:rsidR="00DD01DB" w:rsidRPr="00CB2262" w:rsidRDefault="00DD01DB" w:rsidP="00CB22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262">
        <w:rPr>
          <w:rFonts w:ascii="Times New Roman" w:hAnsi="Times New Roman" w:cs="Times New Roman"/>
          <w:b/>
          <w:sz w:val="24"/>
          <w:szCs w:val="24"/>
        </w:rPr>
        <w:t xml:space="preserve"> Educational and Experience Criteria He/she should have: </w:t>
      </w:r>
    </w:p>
    <w:p w14:paraId="4323513D" w14:textId="77777777" w:rsidR="00DD01DB" w:rsidRPr="00CB2262" w:rsidRDefault="00DD01DB" w:rsidP="00CB22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262">
        <w:rPr>
          <w:rFonts w:ascii="Times New Roman" w:hAnsi="Times New Roman" w:cs="Times New Roman"/>
          <w:sz w:val="24"/>
          <w:szCs w:val="24"/>
        </w:rPr>
        <w:t xml:space="preserve">Minimum of Class XII passed </w:t>
      </w:r>
    </w:p>
    <w:p w14:paraId="3CF07B7C" w14:textId="77777777" w:rsidR="00DD01DB" w:rsidRPr="00CB2262" w:rsidRDefault="00DD01DB" w:rsidP="00CB22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262">
        <w:rPr>
          <w:rFonts w:ascii="Times New Roman" w:hAnsi="Times New Roman" w:cs="Times New Roman"/>
          <w:sz w:val="24"/>
          <w:szCs w:val="24"/>
        </w:rPr>
        <w:t>Due preference will be given to Diploma/certificate in financial management/accounting and working experiences</w:t>
      </w:r>
    </w:p>
    <w:p w14:paraId="70BE1438" w14:textId="77777777" w:rsidR="00DD01DB" w:rsidRPr="00CB2262" w:rsidRDefault="00DD01DB" w:rsidP="00CB22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262">
        <w:rPr>
          <w:rFonts w:ascii="Times New Roman" w:hAnsi="Times New Roman" w:cs="Times New Roman"/>
          <w:b/>
          <w:sz w:val="24"/>
          <w:szCs w:val="24"/>
        </w:rPr>
        <w:t xml:space="preserve">Additionally he/she should have: </w:t>
      </w:r>
    </w:p>
    <w:p w14:paraId="471A8FD2" w14:textId="77777777" w:rsidR="00DD01DB" w:rsidRPr="00CB2262" w:rsidRDefault="00DD01DB" w:rsidP="00CB22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262">
        <w:rPr>
          <w:rFonts w:ascii="Times New Roman" w:hAnsi="Times New Roman" w:cs="Times New Roman"/>
          <w:sz w:val="24"/>
          <w:szCs w:val="24"/>
        </w:rPr>
        <w:t xml:space="preserve">Good analytical and numerical skills; </w:t>
      </w:r>
    </w:p>
    <w:p w14:paraId="610C3F48" w14:textId="77777777" w:rsidR="00DD01DB" w:rsidRPr="00CB2262" w:rsidRDefault="00DD01DB" w:rsidP="00CB22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262">
        <w:rPr>
          <w:rFonts w:ascii="Times New Roman" w:hAnsi="Times New Roman" w:cs="Times New Roman"/>
          <w:sz w:val="24"/>
          <w:szCs w:val="24"/>
        </w:rPr>
        <w:t xml:space="preserve">Good communication and presentation skills and, </w:t>
      </w:r>
    </w:p>
    <w:p w14:paraId="2DE49EC0" w14:textId="77777777" w:rsidR="00DD01DB" w:rsidRPr="00CB2262" w:rsidRDefault="00DD01DB" w:rsidP="00CB22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262">
        <w:rPr>
          <w:rFonts w:ascii="Times New Roman" w:hAnsi="Times New Roman" w:cs="Times New Roman"/>
          <w:sz w:val="24"/>
          <w:szCs w:val="24"/>
        </w:rPr>
        <w:t xml:space="preserve">High Integrity/ethics and the ability to meet the deadlines. </w:t>
      </w:r>
    </w:p>
    <w:sectPr w:rsidR="00DD01DB" w:rsidRPr="00CB2262" w:rsidSect="006121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E2C35"/>
    <w:multiLevelType w:val="hybridMultilevel"/>
    <w:tmpl w:val="9F064982"/>
    <w:lvl w:ilvl="0" w:tplc="FE769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D6D53"/>
    <w:multiLevelType w:val="hybridMultilevel"/>
    <w:tmpl w:val="AB6269D0"/>
    <w:lvl w:ilvl="0" w:tplc="DAB84B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1FF"/>
    <w:rsid w:val="000C41FF"/>
    <w:rsid w:val="004B324E"/>
    <w:rsid w:val="006121F7"/>
    <w:rsid w:val="0071465D"/>
    <w:rsid w:val="007D73E6"/>
    <w:rsid w:val="00CB2262"/>
    <w:rsid w:val="00DD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EED6E"/>
  <w15:docId w15:val="{CCD9810F-6399-BC42-BB8C-0FDB2101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Chimi</dc:creator>
  <cp:lastModifiedBy>Microsoft Office User</cp:lastModifiedBy>
  <cp:revision>3</cp:revision>
  <dcterms:created xsi:type="dcterms:W3CDTF">2018-04-03T10:26:00Z</dcterms:created>
  <dcterms:modified xsi:type="dcterms:W3CDTF">2023-10-19T10:37:00Z</dcterms:modified>
</cp:coreProperties>
</file>